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Daniel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Cho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(917) 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daniel.cho.pm@email.com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linkedin.com/in/danielcho-pm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Associate Product Manager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Early-career product manager with internship experience in roadmap planning and user research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Product Management: Roadmapping, PRDs, Prioritization, User Interviews, Backlog Management, A/B Testing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Analytics &amp; Tools: SQL, Funnel Analysis, Experimentation, Amplitude, Mixpanel, Jira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Cross-functional Collaboration: Agile Workflows, Stakeholder Communication, GTM Strategy, Beta Coordination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Adobe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Product Management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New York, NY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design and engineering teams to define PRD for enhanced creator onboarding and user flows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onboarding funnel drop-off using Mixpanel and proposed experiments improving activation by 11%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Coordinated beta feedback sessions with 25 student creators and synthesized actionable roadmap recommendations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Authored user stories and acceptance criteria for 15+ features within a Scrum agile development cycle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Supported A/B test design and evaluation using Python and SQL to increase user engagement metrics by 8%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Presented roadmap updates and launch results to cross-functional stakeholders in weekly product review meetings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Identified user friction points through analytics and proposed A/B tested solutions reducing drop-off by 15%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MongoDB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Product Operations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New York, NY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KPI dashboard for feature adoption and support-ticket trends across 3 product lines with automated data pulls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weekly triage for product feedback from sales and customer success teams, streamlining the intake process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Authored and distributed release notes and product enablement artifacts for GTM stakeholders via SharePoint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product metrics via complex SQL queries to identify key opportunities improving user adoption by 12%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Directed cross-functional execution from discovery to launch for 5+ product initiatives, defining roadmaps and KPIs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Synthesized user insights from 40+ interviews into actionable product opportunities and detailed UX recommendations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Student Budgeting App (APM Capstone)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Ran 40 user interviews and translated findings into a stakeholder-aligned roadmap and detailed release plan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Drafted comprehensive PRD with user stories for 20+ features to guide sprint planning and execution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product metrics using SQL to identify friction points and proposed solutions improving retention by 18%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Coordinated cross-functional team of 8 members through weekly sprints and detailed stakeholder updates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Creator Marketplace Trust Features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Authored metrics framework and instrumentation plan for launch evaluation using Amplitude and BigQuery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Architected A/B test design for checkout that increased buyer trust scores by 22% with verification flows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user behavior data with SQL to identify friction points and proposed solutions reducing disputes by 30%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Communicated roadmap updates and experiment results to academic stakeholders and cross-functional product team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Campus Event Discovery Platform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06/2024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Managed weekly sprint rituals for a 5-person student product team applying agile principles and retrospectives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Analyzed engagement metrics via Python to optimize recommendation algorithm improving click-through rate by 25%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Conducted 30 user interviews with students and synthesized insights into product opportunities using FigJam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Drafted PRD and user stories for platform features using Figma that increased daily active users by 40%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Cornell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Master of Science in Engineering Management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Product Strategy, Analytics for Product Managers, User Research Methods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Rutgers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Information Systems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Data Analysis, Product Development, Business Communication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Product Management Certificate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Product School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12/2024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